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9" w:rsidRPr="007A2F66" w:rsidRDefault="00F42AB9" w:rsidP="00F42AB9">
      <w:pPr>
        <w:pStyle w:val="a3"/>
        <w:spacing w:before="0" w:beforeAutospacing="0" w:after="0" w:line="0" w:lineRule="atLeast"/>
        <w:ind w:firstLine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Извещение</w:t>
      </w:r>
    </w:p>
    <w:p w:rsidR="00F42AB9" w:rsidRDefault="00F42AB9" w:rsidP="00F42AB9">
      <w:pPr>
        <w:pStyle w:val="a3"/>
        <w:spacing w:before="0" w:beforeAutospacing="0" w:after="0" w:line="0" w:lineRule="atLeast"/>
        <w:ind w:firstLine="0"/>
        <w:jc w:val="center"/>
        <w:rPr>
          <w:b/>
          <w:color w:val="000000"/>
          <w:sz w:val="28"/>
          <w:szCs w:val="28"/>
        </w:rPr>
      </w:pPr>
      <w:r w:rsidRPr="007A2F66">
        <w:rPr>
          <w:b/>
          <w:color w:val="000000"/>
          <w:sz w:val="28"/>
          <w:szCs w:val="28"/>
        </w:rPr>
        <w:t xml:space="preserve">об итогах </w:t>
      </w:r>
      <w:r>
        <w:rPr>
          <w:b/>
          <w:color w:val="000000"/>
          <w:sz w:val="28"/>
          <w:szCs w:val="28"/>
        </w:rPr>
        <w:t xml:space="preserve">проведения </w:t>
      </w:r>
      <w:r w:rsidRPr="007A2F66">
        <w:rPr>
          <w:b/>
          <w:color w:val="000000"/>
          <w:sz w:val="28"/>
          <w:szCs w:val="28"/>
        </w:rPr>
        <w:t xml:space="preserve">открытых торгов (в форме аукциона), </w:t>
      </w:r>
    </w:p>
    <w:p w:rsidR="00F42AB9" w:rsidRPr="007A2F66" w:rsidRDefault="00F42AB9" w:rsidP="00F42AB9">
      <w:pPr>
        <w:pStyle w:val="a3"/>
        <w:spacing w:before="0" w:beforeAutospacing="0" w:after="0" w:line="0" w:lineRule="atLeast"/>
        <w:ind w:firstLine="0"/>
        <w:jc w:val="center"/>
        <w:rPr>
          <w:b/>
          <w:color w:val="000000"/>
          <w:sz w:val="28"/>
          <w:szCs w:val="28"/>
        </w:rPr>
      </w:pPr>
      <w:r w:rsidRPr="007A2F66">
        <w:rPr>
          <w:b/>
          <w:color w:val="000000"/>
          <w:sz w:val="28"/>
          <w:szCs w:val="28"/>
        </w:rPr>
        <w:t>состоявшихся 31.01.2014 г.</w:t>
      </w:r>
    </w:p>
    <w:p w:rsidR="00F42AB9" w:rsidRPr="00124EF6" w:rsidRDefault="00F42AB9" w:rsidP="00F42AB9">
      <w:pPr>
        <w:ind w:firstLine="459"/>
        <w:jc w:val="both"/>
        <w:rPr>
          <w:color w:val="000000"/>
          <w:sz w:val="28"/>
          <w:szCs w:val="28"/>
        </w:rPr>
      </w:pPr>
      <w:r w:rsidRPr="00124EF6">
        <w:rPr>
          <w:color w:val="000000"/>
          <w:sz w:val="28"/>
          <w:szCs w:val="28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сообщает об итогах </w:t>
      </w:r>
      <w:r>
        <w:rPr>
          <w:color w:val="000000"/>
          <w:sz w:val="28"/>
          <w:szCs w:val="28"/>
        </w:rPr>
        <w:t xml:space="preserve">проведения </w:t>
      </w:r>
      <w:r w:rsidRPr="00124EF6">
        <w:rPr>
          <w:color w:val="000000"/>
          <w:sz w:val="28"/>
          <w:szCs w:val="28"/>
        </w:rPr>
        <w:t>открытых торгов (в форме аукциона), состоявшихся 31.01.2014 г.: п</w:t>
      </w:r>
      <w:r w:rsidRPr="00124EF6">
        <w:rPr>
          <w:sz w:val="28"/>
          <w:szCs w:val="28"/>
        </w:rPr>
        <w:t xml:space="preserve">обедителем открытых торгов (в форме аукциона) </w:t>
      </w:r>
      <w:r w:rsidRPr="00124EF6">
        <w:rPr>
          <w:color w:val="000000"/>
          <w:sz w:val="28"/>
          <w:szCs w:val="28"/>
        </w:rPr>
        <w:t>по продаже  имущества, закрепленного на праве оперативного управления за МКУ «Общественно-социальный центр Кировского сельского поселения Славянского района»</w:t>
      </w:r>
      <w:r>
        <w:rPr>
          <w:color w:val="000000"/>
          <w:sz w:val="28"/>
          <w:szCs w:val="28"/>
        </w:rPr>
        <w:t xml:space="preserve"> </w:t>
      </w:r>
      <w:r w:rsidRPr="00B6498C">
        <w:rPr>
          <w:b/>
          <w:sz w:val="28"/>
          <w:szCs w:val="28"/>
        </w:rPr>
        <w:t>Лот № 1:</w:t>
      </w:r>
      <w:r w:rsidRPr="00B6498C">
        <w:rPr>
          <w:sz w:val="28"/>
          <w:szCs w:val="28"/>
        </w:rPr>
        <w:t xml:space="preserve"> Автомобиль ГАЗ 32213, 2011 года выпуска, идентификационный номер (</w:t>
      </w:r>
      <w:r w:rsidRPr="00B6498C">
        <w:rPr>
          <w:sz w:val="28"/>
          <w:szCs w:val="28"/>
          <w:lang w:val="en-US"/>
        </w:rPr>
        <w:t>VIN</w:t>
      </w:r>
      <w:r w:rsidRPr="00B6498C">
        <w:rPr>
          <w:sz w:val="28"/>
          <w:szCs w:val="28"/>
        </w:rPr>
        <w:t xml:space="preserve">) </w:t>
      </w:r>
      <w:r w:rsidRPr="00B6498C">
        <w:rPr>
          <w:sz w:val="28"/>
          <w:szCs w:val="28"/>
          <w:lang w:val="en-US"/>
        </w:rPr>
        <w:t>X</w:t>
      </w:r>
      <w:r w:rsidRPr="00B6498C">
        <w:rPr>
          <w:sz w:val="28"/>
          <w:szCs w:val="28"/>
        </w:rPr>
        <w:t>96322130</w:t>
      </w:r>
      <w:r w:rsidRPr="00B6498C">
        <w:rPr>
          <w:sz w:val="28"/>
          <w:szCs w:val="28"/>
          <w:lang w:val="en-US"/>
        </w:rPr>
        <w:t>B</w:t>
      </w:r>
      <w:r w:rsidRPr="00B6498C">
        <w:rPr>
          <w:sz w:val="28"/>
          <w:szCs w:val="28"/>
        </w:rPr>
        <w:t>0709184, цвет кузова белый. Начальная цена предмета аукциона 495 000 рублей. Размер задатка 445 500 рублей. Шаг аукциона 24 750 руб</w:t>
      </w:r>
      <w:r>
        <w:rPr>
          <w:sz w:val="28"/>
          <w:szCs w:val="28"/>
        </w:rPr>
        <w:t xml:space="preserve">лей, </w:t>
      </w:r>
      <w:r w:rsidRPr="00124EF6">
        <w:rPr>
          <w:sz w:val="28"/>
          <w:szCs w:val="28"/>
        </w:rPr>
        <w:t xml:space="preserve">признан </w:t>
      </w: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Шапарь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Гургеновна</w:t>
      </w:r>
      <w:proofErr w:type="spellEnd"/>
      <w:r w:rsidRPr="00124EF6">
        <w:rPr>
          <w:sz w:val="28"/>
          <w:szCs w:val="28"/>
        </w:rPr>
        <w:t xml:space="preserve">, как участник, предложивший наибольшую цену за право заключения договора купли-продажи </w:t>
      </w:r>
      <w:r>
        <w:rPr>
          <w:sz w:val="28"/>
          <w:szCs w:val="28"/>
        </w:rPr>
        <w:t>объекта торгов</w:t>
      </w:r>
      <w:r w:rsidRPr="00124EF6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</w:t>
      </w:r>
      <w:r w:rsidRPr="00124EF6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519 750 </w:t>
      </w:r>
      <w:r w:rsidRPr="00124EF6">
        <w:rPr>
          <w:sz w:val="28"/>
          <w:szCs w:val="28"/>
        </w:rPr>
        <w:t xml:space="preserve">рублей. </w:t>
      </w:r>
    </w:p>
    <w:p w:rsidR="00F42AB9" w:rsidRPr="00124EF6" w:rsidRDefault="00F42AB9" w:rsidP="00F42AB9">
      <w:pPr>
        <w:spacing w:line="0" w:lineRule="atLeast"/>
        <w:rPr>
          <w:sz w:val="28"/>
          <w:szCs w:val="28"/>
        </w:rPr>
      </w:pPr>
      <w:r w:rsidRPr="00124EF6">
        <w:rPr>
          <w:sz w:val="28"/>
          <w:szCs w:val="28"/>
        </w:rPr>
        <w:t>Директор МУП «АТР»</w:t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r w:rsidRPr="00124EF6">
        <w:rPr>
          <w:sz w:val="28"/>
          <w:szCs w:val="28"/>
        </w:rPr>
        <w:tab/>
      </w:r>
      <w:proofErr w:type="spellStart"/>
      <w:r w:rsidRPr="00124EF6">
        <w:rPr>
          <w:sz w:val="28"/>
          <w:szCs w:val="28"/>
        </w:rPr>
        <w:t>Е.В.Колдомасов</w:t>
      </w:r>
      <w:proofErr w:type="spellEnd"/>
    </w:p>
    <w:p w:rsidR="00F42AB9" w:rsidRPr="00124EF6" w:rsidRDefault="00F42AB9" w:rsidP="00F42AB9">
      <w:pPr>
        <w:rPr>
          <w:sz w:val="28"/>
          <w:szCs w:val="28"/>
        </w:rPr>
      </w:pPr>
    </w:p>
    <w:p w:rsidR="00F42AB9" w:rsidRPr="00AF7D48" w:rsidRDefault="00F42AB9" w:rsidP="00F42AB9">
      <w:pPr>
        <w:rPr>
          <w:sz w:val="28"/>
          <w:szCs w:val="28"/>
        </w:rPr>
      </w:pPr>
    </w:p>
    <w:p w:rsidR="000472C7" w:rsidRDefault="000472C7"/>
    <w:sectPr w:rsidR="000472C7" w:rsidSect="00912DD7">
      <w:pgSz w:w="12240" w:h="15840"/>
      <w:pgMar w:top="1134" w:right="61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5"/>
    <w:rsid w:val="00001BC9"/>
    <w:rsid w:val="000023C6"/>
    <w:rsid w:val="000049FC"/>
    <w:rsid w:val="00011AEB"/>
    <w:rsid w:val="000128AE"/>
    <w:rsid w:val="00013CD7"/>
    <w:rsid w:val="00013CEB"/>
    <w:rsid w:val="000157AF"/>
    <w:rsid w:val="00016366"/>
    <w:rsid w:val="000164B9"/>
    <w:rsid w:val="000178E5"/>
    <w:rsid w:val="000224E0"/>
    <w:rsid w:val="000237AD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0E70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148F"/>
    <w:rsid w:val="000A2B2B"/>
    <w:rsid w:val="000A2BD2"/>
    <w:rsid w:val="000B05E0"/>
    <w:rsid w:val="000B168D"/>
    <w:rsid w:val="000B2344"/>
    <w:rsid w:val="000B26D9"/>
    <w:rsid w:val="000B2E5F"/>
    <w:rsid w:val="000D25B2"/>
    <w:rsid w:val="000D3CDE"/>
    <w:rsid w:val="000D6107"/>
    <w:rsid w:val="000E2B30"/>
    <w:rsid w:val="000E3AF8"/>
    <w:rsid w:val="000F5246"/>
    <w:rsid w:val="00100804"/>
    <w:rsid w:val="00105D90"/>
    <w:rsid w:val="001102A0"/>
    <w:rsid w:val="00115A6C"/>
    <w:rsid w:val="00115FFD"/>
    <w:rsid w:val="00116D88"/>
    <w:rsid w:val="00120B98"/>
    <w:rsid w:val="00124869"/>
    <w:rsid w:val="0012489C"/>
    <w:rsid w:val="00124A55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46F11"/>
    <w:rsid w:val="001512DA"/>
    <w:rsid w:val="0015139A"/>
    <w:rsid w:val="0015202C"/>
    <w:rsid w:val="0015357B"/>
    <w:rsid w:val="0015491C"/>
    <w:rsid w:val="00155B92"/>
    <w:rsid w:val="00157BD5"/>
    <w:rsid w:val="00166126"/>
    <w:rsid w:val="00171A1C"/>
    <w:rsid w:val="00174325"/>
    <w:rsid w:val="0017495A"/>
    <w:rsid w:val="001758A8"/>
    <w:rsid w:val="001808E4"/>
    <w:rsid w:val="001809F7"/>
    <w:rsid w:val="00180C81"/>
    <w:rsid w:val="00183EBC"/>
    <w:rsid w:val="00185BAF"/>
    <w:rsid w:val="00187D05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C069E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6F69"/>
    <w:rsid w:val="0021732C"/>
    <w:rsid w:val="00221A2C"/>
    <w:rsid w:val="00221E83"/>
    <w:rsid w:val="002250F8"/>
    <w:rsid w:val="00226DE0"/>
    <w:rsid w:val="00227C83"/>
    <w:rsid w:val="00233EF5"/>
    <w:rsid w:val="0023474C"/>
    <w:rsid w:val="00236B62"/>
    <w:rsid w:val="00244142"/>
    <w:rsid w:val="00246351"/>
    <w:rsid w:val="00246457"/>
    <w:rsid w:val="00250F3A"/>
    <w:rsid w:val="00264A25"/>
    <w:rsid w:val="00266495"/>
    <w:rsid w:val="002712DA"/>
    <w:rsid w:val="00271FD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8F0"/>
    <w:rsid w:val="002A1F08"/>
    <w:rsid w:val="002A565A"/>
    <w:rsid w:val="002A5CB0"/>
    <w:rsid w:val="002A69E1"/>
    <w:rsid w:val="002A78B6"/>
    <w:rsid w:val="002B2A63"/>
    <w:rsid w:val="002B3D7F"/>
    <w:rsid w:val="002B6056"/>
    <w:rsid w:val="002B6410"/>
    <w:rsid w:val="002B6981"/>
    <w:rsid w:val="002B6DDB"/>
    <w:rsid w:val="002C3B37"/>
    <w:rsid w:val="002D037C"/>
    <w:rsid w:val="002D1B36"/>
    <w:rsid w:val="002D6661"/>
    <w:rsid w:val="002D7EA9"/>
    <w:rsid w:val="002E0793"/>
    <w:rsid w:val="002E23B9"/>
    <w:rsid w:val="002E3922"/>
    <w:rsid w:val="002F000D"/>
    <w:rsid w:val="002F1EF3"/>
    <w:rsid w:val="002F3901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255DD"/>
    <w:rsid w:val="00330644"/>
    <w:rsid w:val="003308D9"/>
    <w:rsid w:val="003368BF"/>
    <w:rsid w:val="003378FD"/>
    <w:rsid w:val="00340779"/>
    <w:rsid w:val="00343B00"/>
    <w:rsid w:val="00344CBD"/>
    <w:rsid w:val="003462FE"/>
    <w:rsid w:val="00350B1D"/>
    <w:rsid w:val="003512B2"/>
    <w:rsid w:val="00351715"/>
    <w:rsid w:val="00352258"/>
    <w:rsid w:val="00352B6F"/>
    <w:rsid w:val="00352D5F"/>
    <w:rsid w:val="00355F29"/>
    <w:rsid w:val="00357164"/>
    <w:rsid w:val="00360AAD"/>
    <w:rsid w:val="00363E3A"/>
    <w:rsid w:val="00364F2E"/>
    <w:rsid w:val="00365204"/>
    <w:rsid w:val="00365CBD"/>
    <w:rsid w:val="003708F5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2C82"/>
    <w:rsid w:val="003A4474"/>
    <w:rsid w:val="003A6080"/>
    <w:rsid w:val="003B090D"/>
    <w:rsid w:val="003B0B61"/>
    <w:rsid w:val="003B4186"/>
    <w:rsid w:val="003B53E1"/>
    <w:rsid w:val="003B55E7"/>
    <w:rsid w:val="003B6B0D"/>
    <w:rsid w:val="003C211C"/>
    <w:rsid w:val="003C4219"/>
    <w:rsid w:val="003C56FE"/>
    <w:rsid w:val="003C5996"/>
    <w:rsid w:val="003C5B35"/>
    <w:rsid w:val="003C748F"/>
    <w:rsid w:val="003D0358"/>
    <w:rsid w:val="003D0DDA"/>
    <w:rsid w:val="003D122A"/>
    <w:rsid w:val="003D2576"/>
    <w:rsid w:val="003D3054"/>
    <w:rsid w:val="003D3F51"/>
    <w:rsid w:val="003D4FCA"/>
    <w:rsid w:val="003D64E7"/>
    <w:rsid w:val="003D72A0"/>
    <w:rsid w:val="003E3149"/>
    <w:rsid w:val="003E54C4"/>
    <w:rsid w:val="003E6425"/>
    <w:rsid w:val="003F06E1"/>
    <w:rsid w:val="003F18FB"/>
    <w:rsid w:val="003F3185"/>
    <w:rsid w:val="003F3A14"/>
    <w:rsid w:val="003F662D"/>
    <w:rsid w:val="00405040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2C7C"/>
    <w:rsid w:val="0044635C"/>
    <w:rsid w:val="0044761B"/>
    <w:rsid w:val="004549EB"/>
    <w:rsid w:val="0046050C"/>
    <w:rsid w:val="00461B15"/>
    <w:rsid w:val="00464EBC"/>
    <w:rsid w:val="004671DE"/>
    <w:rsid w:val="00467F21"/>
    <w:rsid w:val="00472421"/>
    <w:rsid w:val="00472ABD"/>
    <w:rsid w:val="00476B9F"/>
    <w:rsid w:val="00493E18"/>
    <w:rsid w:val="004946D5"/>
    <w:rsid w:val="00495011"/>
    <w:rsid w:val="00495611"/>
    <w:rsid w:val="00495D1E"/>
    <w:rsid w:val="00495D6C"/>
    <w:rsid w:val="004A0AF0"/>
    <w:rsid w:val="004A0EEA"/>
    <w:rsid w:val="004A13D9"/>
    <w:rsid w:val="004A1B00"/>
    <w:rsid w:val="004A3B67"/>
    <w:rsid w:val="004A727D"/>
    <w:rsid w:val="004B075E"/>
    <w:rsid w:val="004B58A0"/>
    <w:rsid w:val="004B5BEA"/>
    <w:rsid w:val="004C09A9"/>
    <w:rsid w:val="004C39A4"/>
    <w:rsid w:val="004C6A21"/>
    <w:rsid w:val="004D67ED"/>
    <w:rsid w:val="004D6938"/>
    <w:rsid w:val="004D766C"/>
    <w:rsid w:val="004E1CF3"/>
    <w:rsid w:val="004E24F7"/>
    <w:rsid w:val="004E4E7B"/>
    <w:rsid w:val="004E5628"/>
    <w:rsid w:val="004F42DD"/>
    <w:rsid w:val="004F4AA2"/>
    <w:rsid w:val="004F735B"/>
    <w:rsid w:val="00500243"/>
    <w:rsid w:val="00500B9D"/>
    <w:rsid w:val="00502868"/>
    <w:rsid w:val="005075F8"/>
    <w:rsid w:val="00510932"/>
    <w:rsid w:val="00513989"/>
    <w:rsid w:val="00513E5D"/>
    <w:rsid w:val="00517E6C"/>
    <w:rsid w:val="00521275"/>
    <w:rsid w:val="005213F1"/>
    <w:rsid w:val="00521555"/>
    <w:rsid w:val="0052387F"/>
    <w:rsid w:val="00525002"/>
    <w:rsid w:val="00526273"/>
    <w:rsid w:val="00527669"/>
    <w:rsid w:val="00527BB2"/>
    <w:rsid w:val="0053322D"/>
    <w:rsid w:val="00535AE9"/>
    <w:rsid w:val="00537273"/>
    <w:rsid w:val="0054082B"/>
    <w:rsid w:val="005408DD"/>
    <w:rsid w:val="00546349"/>
    <w:rsid w:val="00552948"/>
    <w:rsid w:val="00552C8D"/>
    <w:rsid w:val="00555C6D"/>
    <w:rsid w:val="0055798A"/>
    <w:rsid w:val="00565A58"/>
    <w:rsid w:val="00565CF2"/>
    <w:rsid w:val="00570B6D"/>
    <w:rsid w:val="005716E2"/>
    <w:rsid w:val="00575427"/>
    <w:rsid w:val="00582395"/>
    <w:rsid w:val="00586972"/>
    <w:rsid w:val="00590318"/>
    <w:rsid w:val="005A227A"/>
    <w:rsid w:val="005A35E1"/>
    <w:rsid w:val="005A677C"/>
    <w:rsid w:val="005B0936"/>
    <w:rsid w:val="005B3612"/>
    <w:rsid w:val="005B369D"/>
    <w:rsid w:val="005B5B19"/>
    <w:rsid w:val="005B723C"/>
    <w:rsid w:val="005B791C"/>
    <w:rsid w:val="005C4A27"/>
    <w:rsid w:val="005C5029"/>
    <w:rsid w:val="005C6856"/>
    <w:rsid w:val="005D094E"/>
    <w:rsid w:val="005D6388"/>
    <w:rsid w:val="005D6F93"/>
    <w:rsid w:val="005D75AB"/>
    <w:rsid w:val="005D75C2"/>
    <w:rsid w:val="005E2C70"/>
    <w:rsid w:val="005E361D"/>
    <w:rsid w:val="005E5682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37FC8"/>
    <w:rsid w:val="006405D1"/>
    <w:rsid w:val="00645C1F"/>
    <w:rsid w:val="00647004"/>
    <w:rsid w:val="00652AE8"/>
    <w:rsid w:val="00652EB5"/>
    <w:rsid w:val="0065700C"/>
    <w:rsid w:val="00661E5A"/>
    <w:rsid w:val="00662BF7"/>
    <w:rsid w:val="00663D49"/>
    <w:rsid w:val="00671FD9"/>
    <w:rsid w:val="006723E9"/>
    <w:rsid w:val="00672BF3"/>
    <w:rsid w:val="00675779"/>
    <w:rsid w:val="006774C3"/>
    <w:rsid w:val="006826E1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09D2"/>
    <w:rsid w:val="006E21A5"/>
    <w:rsid w:val="006E2505"/>
    <w:rsid w:val="006E2F0E"/>
    <w:rsid w:val="006E677F"/>
    <w:rsid w:val="006E69BC"/>
    <w:rsid w:val="006F190D"/>
    <w:rsid w:val="006F23FE"/>
    <w:rsid w:val="006F2F26"/>
    <w:rsid w:val="006F45C7"/>
    <w:rsid w:val="006F7012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1AE7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24CD"/>
    <w:rsid w:val="007A3567"/>
    <w:rsid w:val="007A455E"/>
    <w:rsid w:val="007B02A1"/>
    <w:rsid w:val="007B4FA0"/>
    <w:rsid w:val="007B5698"/>
    <w:rsid w:val="007B7AB0"/>
    <w:rsid w:val="007B7CB1"/>
    <w:rsid w:val="007C3739"/>
    <w:rsid w:val="007D2339"/>
    <w:rsid w:val="007D2D31"/>
    <w:rsid w:val="007D4C46"/>
    <w:rsid w:val="007D6F44"/>
    <w:rsid w:val="007D72F7"/>
    <w:rsid w:val="007E32BC"/>
    <w:rsid w:val="007F1AB6"/>
    <w:rsid w:val="007F3809"/>
    <w:rsid w:val="007F43E5"/>
    <w:rsid w:val="007F676F"/>
    <w:rsid w:val="0080153C"/>
    <w:rsid w:val="00805EF8"/>
    <w:rsid w:val="008060DE"/>
    <w:rsid w:val="008065BB"/>
    <w:rsid w:val="008068E1"/>
    <w:rsid w:val="00815624"/>
    <w:rsid w:val="00827C00"/>
    <w:rsid w:val="00830203"/>
    <w:rsid w:val="008308A1"/>
    <w:rsid w:val="00832064"/>
    <w:rsid w:val="00832C30"/>
    <w:rsid w:val="00836548"/>
    <w:rsid w:val="00845ADC"/>
    <w:rsid w:val="00845F39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765FB"/>
    <w:rsid w:val="00882544"/>
    <w:rsid w:val="0088293C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10C4"/>
    <w:rsid w:val="008D10EF"/>
    <w:rsid w:val="008D292D"/>
    <w:rsid w:val="008D369A"/>
    <w:rsid w:val="008E2C97"/>
    <w:rsid w:val="008E3683"/>
    <w:rsid w:val="008E382E"/>
    <w:rsid w:val="008E7DAD"/>
    <w:rsid w:val="008F1052"/>
    <w:rsid w:val="008F26F1"/>
    <w:rsid w:val="008F2E94"/>
    <w:rsid w:val="008F3FCB"/>
    <w:rsid w:val="008F544F"/>
    <w:rsid w:val="008F628B"/>
    <w:rsid w:val="008F6312"/>
    <w:rsid w:val="00900556"/>
    <w:rsid w:val="0090142C"/>
    <w:rsid w:val="00902283"/>
    <w:rsid w:val="00903194"/>
    <w:rsid w:val="00905EE4"/>
    <w:rsid w:val="00914EF0"/>
    <w:rsid w:val="00923233"/>
    <w:rsid w:val="00923257"/>
    <w:rsid w:val="009249B8"/>
    <w:rsid w:val="009252E4"/>
    <w:rsid w:val="00935063"/>
    <w:rsid w:val="00935BE0"/>
    <w:rsid w:val="009379AD"/>
    <w:rsid w:val="00941218"/>
    <w:rsid w:val="00943CC1"/>
    <w:rsid w:val="00944A3E"/>
    <w:rsid w:val="00947C14"/>
    <w:rsid w:val="0095004F"/>
    <w:rsid w:val="009503BD"/>
    <w:rsid w:val="00953FF1"/>
    <w:rsid w:val="00957FB9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0F2F"/>
    <w:rsid w:val="00982D33"/>
    <w:rsid w:val="009862BA"/>
    <w:rsid w:val="009904AB"/>
    <w:rsid w:val="00992F2E"/>
    <w:rsid w:val="0099490E"/>
    <w:rsid w:val="00996145"/>
    <w:rsid w:val="00997783"/>
    <w:rsid w:val="009A0CE3"/>
    <w:rsid w:val="009A3384"/>
    <w:rsid w:val="009A3BBC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BF9"/>
    <w:rsid w:val="009D5C88"/>
    <w:rsid w:val="009E09B6"/>
    <w:rsid w:val="009E150B"/>
    <w:rsid w:val="009E3E09"/>
    <w:rsid w:val="009E498A"/>
    <w:rsid w:val="009E4EE2"/>
    <w:rsid w:val="009E7F4F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639A"/>
    <w:rsid w:val="00A30094"/>
    <w:rsid w:val="00A34870"/>
    <w:rsid w:val="00A369E9"/>
    <w:rsid w:val="00A3728C"/>
    <w:rsid w:val="00A377F9"/>
    <w:rsid w:val="00A42F28"/>
    <w:rsid w:val="00A42F2F"/>
    <w:rsid w:val="00A44A10"/>
    <w:rsid w:val="00A454BE"/>
    <w:rsid w:val="00A52663"/>
    <w:rsid w:val="00A533B6"/>
    <w:rsid w:val="00A57051"/>
    <w:rsid w:val="00A6149B"/>
    <w:rsid w:val="00A65FEE"/>
    <w:rsid w:val="00A66213"/>
    <w:rsid w:val="00A6669A"/>
    <w:rsid w:val="00A67574"/>
    <w:rsid w:val="00A70819"/>
    <w:rsid w:val="00A709FE"/>
    <w:rsid w:val="00A73736"/>
    <w:rsid w:val="00A742A7"/>
    <w:rsid w:val="00A758C9"/>
    <w:rsid w:val="00A85C07"/>
    <w:rsid w:val="00A86F8F"/>
    <w:rsid w:val="00A95D6B"/>
    <w:rsid w:val="00AA04A6"/>
    <w:rsid w:val="00AA1088"/>
    <w:rsid w:val="00AA14DA"/>
    <w:rsid w:val="00AA3875"/>
    <w:rsid w:val="00AA644B"/>
    <w:rsid w:val="00AA7F5B"/>
    <w:rsid w:val="00AB0104"/>
    <w:rsid w:val="00AB2F7A"/>
    <w:rsid w:val="00AB7CD8"/>
    <w:rsid w:val="00AC1576"/>
    <w:rsid w:val="00AC24FD"/>
    <w:rsid w:val="00AC3AB3"/>
    <w:rsid w:val="00AC5A53"/>
    <w:rsid w:val="00AC6749"/>
    <w:rsid w:val="00AD0DCD"/>
    <w:rsid w:val="00AD5228"/>
    <w:rsid w:val="00AD619B"/>
    <w:rsid w:val="00AD65CF"/>
    <w:rsid w:val="00AF3EEE"/>
    <w:rsid w:val="00AF4114"/>
    <w:rsid w:val="00AF670F"/>
    <w:rsid w:val="00AF6BE8"/>
    <w:rsid w:val="00B03A5A"/>
    <w:rsid w:val="00B05A87"/>
    <w:rsid w:val="00B0694E"/>
    <w:rsid w:val="00B15D36"/>
    <w:rsid w:val="00B164E7"/>
    <w:rsid w:val="00B16658"/>
    <w:rsid w:val="00B16D0D"/>
    <w:rsid w:val="00B201A9"/>
    <w:rsid w:val="00B264E9"/>
    <w:rsid w:val="00B30207"/>
    <w:rsid w:val="00B35091"/>
    <w:rsid w:val="00B35648"/>
    <w:rsid w:val="00B35EB4"/>
    <w:rsid w:val="00B417AA"/>
    <w:rsid w:val="00B46960"/>
    <w:rsid w:val="00B479FB"/>
    <w:rsid w:val="00B50230"/>
    <w:rsid w:val="00B52685"/>
    <w:rsid w:val="00B548FA"/>
    <w:rsid w:val="00B5736F"/>
    <w:rsid w:val="00B6035E"/>
    <w:rsid w:val="00B64246"/>
    <w:rsid w:val="00B644CF"/>
    <w:rsid w:val="00B65688"/>
    <w:rsid w:val="00B70EA1"/>
    <w:rsid w:val="00B71811"/>
    <w:rsid w:val="00B72192"/>
    <w:rsid w:val="00B75E76"/>
    <w:rsid w:val="00B9133A"/>
    <w:rsid w:val="00B963F0"/>
    <w:rsid w:val="00BA57C8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A0"/>
    <w:rsid w:val="00BD29CF"/>
    <w:rsid w:val="00BD513A"/>
    <w:rsid w:val="00BE0427"/>
    <w:rsid w:val="00BE6334"/>
    <w:rsid w:val="00BF3713"/>
    <w:rsid w:val="00BF50E4"/>
    <w:rsid w:val="00BF5424"/>
    <w:rsid w:val="00C0055A"/>
    <w:rsid w:val="00C00993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AF4"/>
    <w:rsid w:val="00C42CD9"/>
    <w:rsid w:val="00C525F4"/>
    <w:rsid w:val="00C61425"/>
    <w:rsid w:val="00C626D9"/>
    <w:rsid w:val="00C76794"/>
    <w:rsid w:val="00C76DE5"/>
    <w:rsid w:val="00C811BC"/>
    <w:rsid w:val="00C86A6A"/>
    <w:rsid w:val="00C9073F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C711C"/>
    <w:rsid w:val="00CD4BCB"/>
    <w:rsid w:val="00CE001B"/>
    <w:rsid w:val="00CE1DDA"/>
    <w:rsid w:val="00CE36EC"/>
    <w:rsid w:val="00CE3B9A"/>
    <w:rsid w:val="00CE6011"/>
    <w:rsid w:val="00CE6F8E"/>
    <w:rsid w:val="00CE723F"/>
    <w:rsid w:val="00CF2246"/>
    <w:rsid w:val="00CF2A2C"/>
    <w:rsid w:val="00CF2FA7"/>
    <w:rsid w:val="00CF3FDD"/>
    <w:rsid w:val="00CF46E2"/>
    <w:rsid w:val="00CF6E98"/>
    <w:rsid w:val="00CF6EA6"/>
    <w:rsid w:val="00CF730F"/>
    <w:rsid w:val="00D019A0"/>
    <w:rsid w:val="00D033FA"/>
    <w:rsid w:val="00D0354C"/>
    <w:rsid w:val="00D04F39"/>
    <w:rsid w:val="00D05247"/>
    <w:rsid w:val="00D07996"/>
    <w:rsid w:val="00D10B85"/>
    <w:rsid w:val="00D120A5"/>
    <w:rsid w:val="00D129F0"/>
    <w:rsid w:val="00D16C7D"/>
    <w:rsid w:val="00D20AAA"/>
    <w:rsid w:val="00D24BC5"/>
    <w:rsid w:val="00D32D48"/>
    <w:rsid w:val="00D330ED"/>
    <w:rsid w:val="00D33F33"/>
    <w:rsid w:val="00D34B19"/>
    <w:rsid w:val="00D36D3D"/>
    <w:rsid w:val="00D37228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855"/>
    <w:rsid w:val="00D64B84"/>
    <w:rsid w:val="00D66525"/>
    <w:rsid w:val="00D7043E"/>
    <w:rsid w:val="00D748EA"/>
    <w:rsid w:val="00D76957"/>
    <w:rsid w:val="00D83776"/>
    <w:rsid w:val="00D854EE"/>
    <w:rsid w:val="00D8597A"/>
    <w:rsid w:val="00D904FC"/>
    <w:rsid w:val="00D9209A"/>
    <w:rsid w:val="00D932FB"/>
    <w:rsid w:val="00D94BF8"/>
    <w:rsid w:val="00DA590C"/>
    <w:rsid w:val="00DA7D20"/>
    <w:rsid w:val="00DB057D"/>
    <w:rsid w:val="00DB1280"/>
    <w:rsid w:val="00DB2604"/>
    <w:rsid w:val="00DB4029"/>
    <w:rsid w:val="00DB4F3E"/>
    <w:rsid w:val="00DC5AD4"/>
    <w:rsid w:val="00DC6B1F"/>
    <w:rsid w:val="00DC7995"/>
    <w:rsid w:val="00DD0C05"/>
    <w:rsid w:val="00DD0E99"/>
    <w:rsid w:val="00DD190A"/>
    <w:rsid w:val="00DD1BB3"/>
    <w:rsid w:val="00DD27E6"/>
    <w:rsid w:val="00DD29F8"/>
    <w:rsid w:val="00DD3692"/>
    <w:rsid w:val="00DD4348"/>
    <w:rsid w:val="00DD5D17"/>
    <w:rsid w:val="00DD622F"/>
    <w:rsid w:val="00DD75AD"/>
    <w:rsid w:val="00DE1FE2"/>
    <w:rsid w:val="00DE3104"/>
    <w:rsid w:val="00DE5B0D"/>
    <w:rsid w:val="00DE6B71"/>
    <w:rsid w:val="00DE7177"/>
    <w:rsid w:val="00DE7827"/>
    <w:rsid w:val="00DE7B74"/>
    <w:rsid w:val="00DF267E"/>
    <w:rsid w:val="00DF2D8C"/>
    <w:rsid w:val="00DF40F8"/>
    <w:rsid w:val="00E011F2"/>
    <w:rsid w:val="00E02FC3"/>
    <w:rsid w:val="00E04F52"/>
    <w:rsid w:val="00E05CEA"/>
    <w:rsid w:val="00E10C02"/>
    <w:rsid w:val="00E1347F"/>
    <w:rsid w:val="00E150DD"/>
    <w:rsid w:val="00E1577C"/>
    <w:rsid w:val="00E17B7E"/>
    <w:rsid w:val="00E23742"/>
    <w:rsid w:val="00E26D25"/>
    <w:rsid w:val="00E277D2"/>
    <w:rsid w:val="00E3516D"/>
    <w:rsid w:val="00E36DCF"/>
    <w:rsid w:val="00E40568"/>
    <w:rsid w:val="00E41B2E"/>
    <w:rsid w:val="00E41D2D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FB4"/>
    <w:rsid w:val="00E64359"/>
    <w:rsid w:val="00E6583E"/>
    <w:rsid w:val="00E7194D"/>
    <w:rsid w:val="00E72B06"/>
    <w:rsid w:val="00E72C28"/>
    <w:rsid w:val="00E72E5E"/>
    <w:rsid w:val="00E74329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0C9E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B707C"/>
    <w:rsid w:val="00EC0495"/>
    <w:rsid w:val="00EC154F"/>
    <w:rsid w:val="00EC1553"/>
    <w:rsid w:val="00EC2336"/>
    <w:rsid w:val="00EC2B64"/>
    <w:rsid w:val="00EC4270"/>
    <w:rsid w:val="00EC43C6"/>
    <w:rsid w:val="00ED12ED"/>
    <w:rsid w:val="00ED22C3"/>
    <w:rsid w:val="00ED59F8"/>
    <w:rsid w:val="00EE0544"/>
    <w:rsid w:val="00EE5A00"/>
    <w:rsid w:val="00EF2526"/>
    <w:rsid w:val="00EF343E"/>
    <w:rsid w:val="00EF6A30"/>
    <w:rsid w:val="00EF72F0"/>
    <w:rsid w:val="00F04A97"/>
    <w:rsid w:val="00F05B9C"/>
    <w:rsid w:val="00F1179C"/>
    <w:rsid w:val="00F1279B"/>
    <w:rsid w:val="00F30960"/>
    <w:rsid w:val="00F328A5"/>
    <w:rsid w:val="00F33090"/>
    <w:rsid w:val="00F3363A"/>
    <w:rsid w:val="00F34921"/>
    <w:rsid w:val="00F41944"/>
    <w:rsid w:val="00F42AB9"/>
    <w:rsid w:val="00F42C90"/>
    <w:rsid w:val="00F42F08"/>
    <w:rsid w:val="00F434E5"/>
    <w:rsid w:val="00F45DBA"/>
    <w:rsid w:val="00F46C13"/>
    <w:rsid w:val="00F46E4F"/>
    <w:rsid w:val="00F47A4A"/>
    <w:rsid w:val="00F50E5E"/>
    <w:rsid w:val="00F52941"/>
    <w:rsid w:val="00F53415"/>
    <w:rsid w:val="00F538AF"/>
    <w:rsid w:val="00F54EE8"/>
    <w:rsid w:val="00F56E49"/>
    <w:rsid w:val="00F6358E"/>
    <w:rsid w:val="00F6466F"/>
    <w:rsid w:val="00F64BB8"/>
    <w:rsid w:val="00F70CD5"/>
    <w:rsid w:val="00F72C33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1E92"/>
    <w:rsid w:val="00F93ECC"/>
    <w:rsid w:val="00F96EBB"/>
    <w:rsid w:val="00F977DA"/>
    <w:rsid w:val="00FA06AB"/>
    <w:rsid w:val="00FA4FC1"/>
    <w:rsid w:val="00FA50FF"/>
    <w:rsid w:val="00FA63E5"/>
    <w:rsid w:val="00FA6AB9"/>
    <w:rsid w:val="00FA7326"/>
    <w:rsid w:val="00FA78D8"/>
    <w:rsid w:val="00FB0AB9"/>
    <w:rsid w:val="00FB3101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4219"/>
    <w:rsid w:val="00FE6917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B9"/>
    <w:pPr>
      <w:spacing w:before="100" w:beforeAutospacing="1" w:after="18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B9"/>
    <w:pPr>
      <w:spacing w:before="100" w:beforeAutospacing="1" w:after="18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2014-01-31T11:57:00Z</cp:lastPrinted>
  <dcterms:created xsi:type="dcterms:W3CDTF">2014-01-31T11:54:00Z</dcterms:created>
  <dcterms:modified xsi:type="dcterms:W3CDTF">2014-01-31T11:57:00Z</dcterms:modified>
</cp:coreProperties>
</file>